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774" w:type="dxa"/>
        <w:tblInd w:w="-1168" w:type="dxa"/>
        <w:tblLayout w:type="fixed"/>
        <w:tblLook w:val="04A0"/>
      </w:tblPr>
      <w:tblGrid>
        <w:gridCol w:w="850"/>
        <w:gridCol w:w="993"/>
        <w:gridCol w:w="992"/>
        <w:gridCol w:w="5387"/>
        <w:gridCol w:w="2552"/>
      </w:tblGrid>
      <w:tr w:rsidR="00D13BBA" w:rsidRPr="00266EA7" w:rsidTr="00D13BBA">
        <w:trPr>
          <w:trHeight w:val="285"/>
        </w:trPr>
        <w:tc>
          <w:tcPr>
            <w:tcW w:w="850" w:type="dxa"/>
            <w:vMerge w:val="restart"/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51881234"/>
            <w:bookmarkStart w:id="1" w:name="_GoBack" w:colFirst="0" w:colLast="4"/>
            <w:r w:rsidRPr="000A6BA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13BBA" w:rsidRPr="000A6BA4" w:rsidRDefault="00D13BBA" w:rsidP="00D13B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6BA4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5387" w:type="dxa"/>
            <w:vMerge w:val="restart"/>
            <w:tcBorders>
              <w:left w:val="single" w:sz="4" w:space="0" w:color="auto"/>
            </w:tcBorders>
          </w:tcPr>
          <w:p w:rsidR="00D13BBA" w:rsidRPr="000A6BA4" w:rsidRDefault="00D13BBA" w:rsidP="00D13B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6BA4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552" w:type="dxa"/>
            <w:vMerge w:val="restart"/>
          </w:tcPr>
          <w:p w:rsidR="00D13BBA" w:rsidRPr="000A6BA4" w:rsidRDefault="00D13BBA" w:rsidP="00D13B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6BA4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D13BBA" w:rsidRPr="00266EA7" w:rsidTr="00D13BBA">
        <w:trPr>
          <w:trHeight w:val="720"/>
        </w:trPr>
        <w:tc>
          <w:tcPr>
            <w:tcW w:w="850" w:type="dxa"/>
            <w:vMerge/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D13BBA" w:rsidRPr="000A6BA4" w:rsidRDefault="00D13BBA" w:rsidP="00D13B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6BA4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  <w:p w:rsidR="00D13BBA" w:rsidRPr="000A6BA4" w:rsidRDefault="00D13BBA" w:rsidP="00D13B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6BA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D13BBA" w:rsidRPr="000A6BA4" w:rsidRDefault="00D13BBA" w:rsidP="00D13B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6BA4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</w:t>
            </w:r>
          </w:p>
          <w:p w:rsidR="00D13BBA" w:rsidRPr="000A6BA4" w:rsidRDefault="00D13BBA" w:rsidP="00D13B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6BA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387" w:type="dxa"/>
            <w:vMerge/>
            <w:tcBorders>
              <w:left w:val="single" w:sz="4" w:space="0" w:color="auto"/>
            </w:tcBorders>
          </w:tcPr>
          <w:p w:rsidR="00D13BBA" w:rsidRPr="000A6BA4" w:rsidRDefault="00D13BBA" w:rsidP="00D13B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3BBA" w:rsidRPr="00266EA7" w:rsidTr="00D13BBA">
        <w:trPr>
          <w:trHeight w:val="337"/>
        </w:trPr>
        <w:tc>
          <w:tcPr>
            <w:tcW w:w="10774" w:type="dxa"/>
            <w:gridSpan w:val="5"/>
          </w:tcPr>
          <w:p w:rsidR="00D13BBA" w:rsidRPr="000A6BA4" w:rsidRDefault="00D13BBA" w:rsidP="00D13B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A6BA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Морфология. 31+4КР</w:t>
            </w:r>
          </w:p>
        </w:tc>
      </w:tr>
      <w:tr w:rsidR="00D13BBA" w:rsidRPr="00266EA7" w:rsidTr="00D13BBA">
        <w:tc>
          <w:tcPr>
            <w:tcW w:w="10774" w:type="dxa"/>
            <w:gridSpan w:val="5"/>
          </w:tcPr>
          <w:p w:rsidR="00D13BBA" w:rsidRPr="000A6BA4" w:rsidRDefault="00B543A6" w:rsidP="00B543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Кабатлау</w:t>
            </w:r>
            <w:r w:rsidR="00D13BBA" w:rsidRPr="000A6BA4">
              <w:rPr>
                <w:rFonts w:ascii="Times New Roman" w:hAnsi="Times New Roman" w:cs="Times New Roman"/>
                <w:b/>
                <w:sz w:val="24"/>
                <w:szCs w:val="24"/>
              </w:rPr>
              <w:t>1ч.</w:t>
            </w:r>
          </w:p>
        </w:tc>
      </w:tr>
      <w:tr w:rsidR="00D13BBA" w:rsidRPr="00266EA7" w:rsidTr="000A6BA4">
        <w:tc>
          <w:tcPr>
            <w:tcW w:w="850" w:type="dxa"/>
            <w:tcBorders>
              <w:bottom w:val="single" w:sz="4" w:space="0" w:color="auto"/>
            </w:tcBorders>
          </w:tcPr>
          <w:p w:rsidR="00D13BBA" w:rsidRPr="000A6BA4" w:rsidRDefault="00442391" w:rsidP="000A6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0A6B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lef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6BA4">
              <w:rPr>
                <w:rFonts w:ascii="Times New Roman" w:hAnsi="Times New Roman" w:cs="Times New Roman"/>
                <w:sz w:val="24"/>
                <w:szCs w:val="24"/>
              </w:rPr>
              <w:t>Р.Миннуллин</w:t>
            </w:r>
            <w:proofErr w:type="spellEnd"/>
            <w:r w:rsidRPr="000A6BA4">
              <w:rPr>
                <w:rFonts w:ascii="Times New Roman" w:hAnsi="Times New Roman" w:cs="Times New Roman"/>
                <w:sz w:val="24"/>
                <w:szCs w:val="24"/>
              </w:rPr>
              <w:t xml:space="preserve">« </w:t>
            </w:r>
            <w:proofErr w:type="spellStart"/>
            <w:r w:rsidRPr="000A6BA4"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  <w:proofErr w:type="spellEnd"/>
            <w:r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әнме, мәктә</w:t>
            </w:r>
            <w:proofErr w:type="gramStart"/>
            <w:r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</w:t>
            </w:r>
            <w:proofErr w:type="gramEnd"/>
            <w:r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!</w:t>
            </w:r>
            <w:r w:rsidRPr="000A6BA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552" w:type="dxa"/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BA4" w:rsidRPr="00266EA7" w:rsidTr="000A6BA4">
        <w:trPr>
          <w:trHeight w:val="240"/>
        </w:trPr>
        <w:tc>
          <w:tcPr>
            <w:tcW w:w="10774" w:type="dxa"/>
            <w:gridSpan w:val="5"/>
            <w:tcBorders>
              <w:top w:val="nil"/>
              <w:bottom w:val="single" w:sz="4" w:space="0" w:color="auto"/>
            </w:tcBorders>
          </w:tcPr>
          <w:p w:rsidR="000A6BA4" w:rsidRPr="000A6BA4" w:rsidRDefault="000A6BA4" w:rsidP="00B54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BA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                                              </w:t>
            </w:r>
            <w:r w:rsidR="00B543A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         </w:t>
            </w:r>
            <w:r w:rsidRPr="000A6BA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Фигыл</w:t>
            </w:r>
            <w:r w:rsidRPr="000A6BA4">
              <w:rPr>
                <w:rFonts w:ascii="Times New Roman" w:hAnsi="Times New Roman" w:cs="Times New Roman"/>
                <w:b/>
                <w:sz w:val="24"/>
                <w:szCs w:val="24"/>
              </w:rPr>
              <w:t>ь.15+3 ч.</w:t>
            </w:r>
          </w:p>
        </w:tc>
      </w:tr>
      <w:tr w:rsidR="000056D9" w:rsidRPr="00266EA7" w:rsidTr="000A6BA4">
        <w:trPr>
          <w:trHeight w:val="342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056D9" w:rsidRPr="00442391" w:rsidRDefault="000A6BA4" w:rsidP="00442391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239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6D9" w:rsidRPr="000A6BA4" w:rsidRDefault="000056D9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6D9" w:rsidRPr="000A6BA4" w:rsidRDefault="000056D9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56D9" w:rsidRPr="000A6BA4" w:rsidRDefault="000A6BA4" w:rsidP="00D13B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Фигыль.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0056D9" w:rsidRPr="000A6BA4" w:rsidRDefault="000056D9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BA4" w:rsidRPr="00266EA7" w:rsidTr="000056D9">
        <w:trPr>
          <w:trHeight w:val="495"/>
        </w:trPr>
        <w:tc>
          <w:tcPr>
            <w:tcW w:w="850" w:type="dxa"/>
            <w:tcBorders>
              <w:top w:val="single" w:sz="4" w:space="0" w:color="auto"/>
            </w:tcBorders>
          </w:tcPr>
          <w:p w:rsidR="000A6BA4" w:rsidRPr="00442391" w:rsidRDefault="00442391" w:rsidP="00442391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0A6BA4" w:rsidRPr="000A6BA4" w:rsidRDefault="000A6BA4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0A6BA4" w:rsidRPr="000A6BA4" w:rsidRDefault="000A6BA4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</w:tcPr>
          <w:p w:rsidR="000A6BA4" w:rsidRPr="000A6BA4" w:rsidRDefault="000A6BA4" w:rsidP="00D13B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Фигыл</w:t>
            </w:r>
            <w:proofErr w:type="spellStart"/>
            <w:r w:rsidRPr="000A6BA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нең ясалышы.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0A6BA4" w:rsidRPr="000A6BA4" w:rsidRDefault="000A6BA4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BBA" w:rsidRPr="00266EA7" w:rsidTr="000A6BA4">
        <w:trPr>
          <w:trHeight w:val="405"/>
        </w:trPr>
        <w:tc>
          <w:tcPr>
            <w:tcW w:w="850" w:type="dxa"/>
            <w:tcBorders>
              <w:bottom w:val="single" w:sz="4" w:space="0" w:color="auto"/>
            </w:tcBorders>
          </w:tcPr>
          <w:p w:rsidR="00D13BBA" w:rsidRPr="00442391" w:rsidRDefault="00442391" w:rsidP="0044239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Затлашышлы һәм затланышсыз фигыл</w:t>
            </w:r>
            <w:proofErr w:type="spellStart"/>
            <w:r w:rsidRPr="000A6BA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ләр.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BBA" w:rsidRPr="00266EA7" w:rsidTr="00D13BBA">
        <w:tc>
          <w:tcPr>
            <w:tcW w:w="850" w:type="dxa"/>
          </w:tcPr>
          <w:p w:rsidR="00D13BBA" w:rsidRPr="00442391" w:rsidRDefault="00442391" w:rsidP="00442391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239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lef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Сыйфат фигыл</w:t>
            </w:r>
            <w:proofErr w:type="spellStart"/>
            <w:r w:rsidRPr="000A6BA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(причастие).</w:t>
            </w:r>
          </w:p>
        </w:tc>
        <w:tc>
          <w:tcPr>
            <w:tcW w:w="2552" w:type="dxa"/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BBA" w:rsidRPr="00266EA7" w:rsidTr="00D13BBA">
        <w:tc>
          <w:tcPr>
            <w:tcW w:w="850" w:type="dxa"/>
          </w:tcPr>
          <w:p w:rsidR="00D13BBA" w:rsidRPr="00442391" w:rsidRDefault="00442391" w:rsidP="0044239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23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left w:val="single" w:sz="4" w:space="0" w:color="auto"/>
            </w:tcBorders>
          </w:tcPr>
          <w:p w:rsidR="00D13BBA" w:rsidRPr="000A6BA4" w:rsidRDefault="00E362D4" w:rsidP="00D13B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Хәзерге заман сыйфат фигыл</w:t>
            </w:r>
            <w:proofErr w:type="spellStart"/>
            <w:r w:rsidRPr="000A6BA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2552" w:type="dxa"/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BBA" w:rsidRPr="00266EA7" w:rsidTr="00D13BBA">
        <w:tc>
          <w:tcPr>
            <w:tcW w:w="850" w:type="dxa"/>
          </w:tcPr>
          <w:p w:rsidR="00D13BBA" w:rsidRPr="00442391" w:rsidRDefault="00442391" w:rsidP="0044239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D13BBA" w:rsidRPr="000A6BA4" w:rsidRDefault="00E362D4" w:rsidP="00D13B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0A6BA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</w:t>
            </w:r>
            <w:r w:rsidR="00D13BBA" w:rsidRPr="000A6BA4">
              <w:rPr>
                <w:rFonts w:ascii="Times New Roman" w:hAnsi="Times New Roman" w:cs="Times New Roman"/>
                <w:b/>
                <w:sz w:val="24"/>
                <w:szCs w:val="24"/>
              </w:rPr>
              <w:t>диктант</w:t>
            </w:r>
            <w:proofErr w:type="spellEnd"/>
            <w:r w:rsidR="00D13BBA" w:rsidRPr="000A6B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D13BBA" w:rsidRPr="000A6BA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D13BBA" w:rsidRPr="000A6BA4">
              <w:rPr>
                <w:rFonts w:ascii="Times New Roman" w:hAnsi="Times New Roman" w:cs="Times New Roman"/>
                <w:sz w:val="24"/>
                <w:szCs w:val="24"/>
              </w:rPr>
              <w:t>Беренче</w:t>
            </w:r>
            <w:proofErr w:type="spellEnd"/>
            <w:r w:rsidR="00D13BBA" w:rsidRPr="000A6BA4">
              <w:rPr>
                <w:rFonts w:ascii="Times New Roman" w:hAnsi="Times New Roman" w:cs="Times New Roman"/>
                <w:sz w:val="24"/>
                <w:szCs w:val="24"/>
              </w:rPr>
              <w:t xml:space="preserve"> кар»</w:t>
            </w:r>
            <w:r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2552" w:type="dxa"/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BBA" w:rsidRPr="00266EA7" w:rsidTr="000A6BA4">
        <w:tc>
          <w:tcPr>
            <w:tcW w:w="850" w:type="dxa"/>
            <w:tcBorders>
              <w:bottom w:val="single" w:sz="4" w:space="0" w:color="auto"/>
            </w:tcBorders>
          </w:tcPr>
          <w:p w:rsidR="00D13BBA" w:rsidRPr="00442391" w:rsidRDefault="00442391" w:rsidP="00442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8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D13BBA" w:rsidRPr="000A6BA4" w:rsidRDefault="00E362D4" w:rsidP="00D13B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Хаталар өстендә эш. Үткән заман сыйфат фигыл</w:t>
            </w:r>
            <w:proofErr w:type="spellStart"/>
            <w:r w:rsidRPr="000A6BA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0A6B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BA4" w:rsidRPr="00266EA7" w:rsidTr="000A6BA4">
        <w:tc>
          <w:tcPr>
            <w:tcW w:w="850" w:type="dxa"/>
            <w:tcBorders>
              <w:top w:val="single" w:sz="4" w:space="0" w:color="auto"/>
            </w:tcBorders>
          </w:tcPr>
          <w:p w:rsidR="000A6BA4" w:rsidRPr="00442391" w:rsidRDefault="00442391" w:rsidP="00442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9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BA4" w:rsidRPr="000A6BA4" w:rsidRDefault="000A6BA4" w:rsidP="00D13B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A6BA4" w:rsidRPr="000A6BA4" w:rsidRDefault="000A6BA4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0A6BA4" w:rsidRPr="000A6BA4" w:rsidRDefault="000A6BA4" w:rsidP="00D13B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Килячәк заман сыйфат фигыл</w:t>
            </w:r>
            <w:proofErr w:type="spellStart"/>
            <w:r w:rsidRPr="000A6BA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2552" w:type="dxa"/>
          </w:tcPr>
          <w:p w:rsidR="000A6BA4" w:rsidRPr="000A6BA4" w:rsidRDefault="000A6BA4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BA4" w:rsidRPr="00266EA7" w:rsidTr="000A6BA4">
        <w:trPr>
          <w:trHeight w:val="571"/>
        </w:trPr>
        <w:tc>
          <w:tcPr>
            <w:tcW w:w="850" w:type="dxa"/>
          </w:tcPr>
          <w:p w:rsidR="000A6BA4" w:rsidRPr="00442391" w:rsidRDefault="00442391" w:rsidP="00442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10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0A6BA4" w:rsidRPr="000A6BA4" w:rsidRDefault="000A6BA4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A6BA4" w:rsidRPr="000A6BA4" w:rsidRDefault="000A6BA4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0A6BA4" w:rsidRPr="000A6BA4" w:rsidRDefault="000A6BA4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Хәл фигыл</w:t>
            </w:r>
            <w:proofErr w:type="spellStart"/>
            <w:r w:rsidRPr="000A6BA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(д</w:t>
            </w:r>
            <w:proofErr w:type="spellStart"/>
            <w:r w:rsidRPr="000A6BA4">
              <w:rPr>
                <w:rFonts w:ascii="Times New Roman" w:hAnsi="Times New Roman" w:cs="Times New Roman"/>
                <w:sz w:val="24"/>
                <w:szCs w:val="24"/>
              </w:rPr>
              <w:t>еепричастие</w:t>
            </w:r>
            <w:proofErr w:type="spellEnd"/>
            <w:r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  <w:r w:rsidRPr="000A6BA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552" w:type="dxa"/>
          </w:tcPr>
          <w:p w:rsidR="000A6BA4" w:rsidRPr="000A6BA4" w:rsidRDefault="000A6BA4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BBA" w:rsidRPr="00266EA7" w:rsidTr="00D13BBA">
        <w:tc>
          <w:tcPr>
            <w:tcW w:w="850" w:type="dxa"/>
          </w:tcPr>
          <w:p w:rsidR="00D13BBA" w:rsidRPr="00442391" w:rsidRDefault="00834713" w:rsidP="0083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442391" w:rsidRPr="004423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D13BBA" w:rsidRPr="000A6BA4" w:rsidRDefault="00E362D4" w:rsidP="00D13B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Хәл фигыл</w:t>
            </w:r>
            <w:proofErr w:type="spellStart"/>
            <w:r w:rsidRPr="000A6BA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нең төркемчәләре.</w:t>
            </w:r>
          </w:p>
        </w:tc>
        <w:tc>
          <w:tcPr>
            <w:tcW w:w="2552" w:type="dxa"/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BBA" w:rsidRPr="00266EA7" w:rsidTr="00D13BBA">
        <w:tc>
          <w:tcPr>
            <w:tcW w:w="850" w:type="dxa"/>
          </w:tcPr>
          <w:p w:rsidR="00834713" w:rsidRDefault="00834713" w:rsidP="0083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12</w:t>
            </w:r>
          </w:p>
          <w:p w:rsidR="00D13BBA" w:rsidRPr="00834713" w:rsidRDefault="00834713" w:rsidP="0083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6BA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362D4"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сем фигыл</w:t>
            </w:r>
            <w:proofErr w:type="spellStart"/>
            <w:r w:rsidR="00E362D4" w:rsidRPr="000A6BA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="00E362D4"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2552" w:type="dxa"/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BBA" w:rsidRPr="00266EA7" w:rsidTr="00D13BBA">
        <w:tc>
          <w:tcPr>
            <w:tcW w:w="850" w:type="dxa"/>
          </w:tcPr>
          <w:p w:rsidR="00D13BBA" w:rsidRPr="00834713" w:rsidRDefault="00834713" w:rsidP="0083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13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D13BBA" w:rsidRPr="000A6BA4" w:rsidRDefault="00E362D4" w:rsidP="00D13B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Исем фигыл</w:t>
            </w:r>
            <w:proofErr w:type="spellStart"/>
            <w:r w:rsidRPr="000A6BA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ләргә морфологик анализ ясау.</w:t>
            </w:r>
          </w:p>
        </w:tc>
        <w:tc>
          <w:tcPr>
            <w:tcW w:w="2552" w:type="dxa"/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BBA" w:rsidRPr="00266EA7" w:rsidTr="00D13BBA">
        <w:tc>
          <w:tcPr>
            <w:tcW w:w="850" w:type="dxa"/>
          </w:tcPr>
          <w:p w:rsidR="00D13BBA" w:rsidRPr="00834713" w:rsidRDefault="00834713" w:rsidP="0083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14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D13BBA" w:rsidRPr="000A6BA4" w:rsidRDefault="00D13BBA" w:rsidP="000A6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BA4"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Изложение</w:t>
            </w:r>
            <w:proofErr w:type="gramStart"/>
            <w:r w:rsidRPr="000A6BA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0A6B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A6BA4">
              <w:rPr>
                <w:rFonts w:ascii="Times New Roman" w:hAnsi="Times New Roman" w:cs="Times New Roman"/>
                <w:sz w:val="24"/>
                <w:szCs w:val="24"/>
              </w:rPr>
              <w:t>«Җ</w:t>
            </w:r>
            <w:proofErr w:type="gramStart"/>
            <w:r w:rsidRPr="000A6BA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A6BA4">
              <w:rPr>
                <w:rFonts w:ascii="Times New Roman" w:hAnsi="Times New Roman" w:cs="Times New Roman"/>
                <w:sz w:val="24"/>
                <w:szCs w:val="24"/>
              </w:rPr>
              <w:t>екта</w:t>
            </w:r>
            <w:r w:rsidR="000A6B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43A6" w:rsidRPr="00B543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543A6">
              <w:rPr>
                <w:rFonts w:ascii="Times New Roman" w:hAnsi="Times New Roman" w:cs="Times New Roman"/>
                <w:sz w:val="24"/>
                <w:szCs w:val="24"/>
              </w:rPr>
              <w:t>чрашу</w:t>
            </w:r>
            <w:proofErr w:type="spellEnd"/>
            <w:r w:rsidRPr="00B543A6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552" w:type="dxa"/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BBA" w:rsidRPr="00266EA7" w:rsidTr="00D13BBA">
        <w:tc>
          <w:tcPr>
            <w:tcW w:w="850" w:type="dxa"/>
          </w:tcPr>
          <w:p w:rsidR="00D13BBA" w:rsidRPr="00834713" w:rsidRDefault="00834713" w:rsidP="0083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15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D13BBA" w:rsidRPr="000A6BA4" w:rsidRDefault="00E362D4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Хаталар өстендә эш.</w:t>
            </w:r>
            <w:r w:rsidR="00D13BBA" w:rsidRPr="000A6BA4">
              <w:rPr>
                <w:rFonts w:ascii="Times New Roman" w:hAnsi="Times New Roman" w:cs="Times New Roman"/>
                <w:sz w:val="24"/>
                <w:szCs w:val="24"/>
              </w:rPr>
              <w:t>Инфинитив.</w:t>
            </w:r>
          </w:p>
        </w:tc>
        <w:tc>
          <w:tcPr>
            <w:tcW w:w="2552" w:type="dxa"/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BBA" w:rsidRPr="00266EA7" w:rsidTr="00D13BBA">
        <w:tc>
          <w:tcPr>
            <w:tcW w:w="850" w:type="dxa"/>
          </w:tcPr>
          <w:p w:rsidR="00D13BBA" w:rsidRPr="00834713" w:rsidRDefault="00834713" w:rsidP="0083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16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D13BBA" w:rsidRPr="000A6BA4" w:rsidRDefault="00E362D4" w:rsidP="00D13B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Ярдәмче фигыл</w:t>
            </w:r>
            <w:proofErr w:type="spellStart"/>
            <w:r w:rsidRPr="000A6BA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ләр.</w:t>
            </w:r>
          </w:p>
        </w:tc>
        <w:tc>
          <w:tcPr>
            <w:tcW w:w="2552" w:type="dxa"/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BBA" w:rsidRPr="00266EA7" w:rsidTr="00D13BBA">
        <w:tc>
          <w:tcPr>
            <w:tcW w:w="850" w:type="dxa"/>
          </w:tcPr>
          <w:p w:rsidR="00D13BBA" w:rsidRPr="00834713" w:rsidRDefault="00834713" w:rsidP="0083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17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D13BBA" w:rsidRPr="000A6BA4" w:rsidRDefault="000056D9" w:rsidP="00D13B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Ярдәмче фигыл</w:t>
            </w:r>
            <w:proofErr w:type="spellStart"/>
            <w:r w:rsidRPr="000A6BA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ләрнең зат-сан белән төрләнеше.</w:t>
            </w:r>
          </w:p>
        </w:tc>
        <w:tc>
          <w:tcPr>
            <w:tcW w:w="2552" w:type="dxa"/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BBA" w:rsidRPr="00266EA7" w:rsidTr="00D13BBA">
        <w:trPr>
          <w:trHeight w:val="355"/>
        </w:trPr>
        <w:tc>
          <w:tcPr>
            <w:tcW w:w="850" w:type="dxa"/>
          </w:tcPr>
          <w:p w:rsidR="00D13BBA" w:rsidRPr="00834713" w:rsidRDefault="00834713" w:rsidP="0083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18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D13BBA" w:rsidRPr="000A6BA4" w:rsidRDefault="000056D9" w:rsidP="00D13B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6BA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</w:t>
            </w:r>
            <w:r w:rsidR="00D13BBA" w:rsidRPr="000A6B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диктант</w:t>
            </w:r>
            <w:proofErr w:type="gramStart"/>
            <w:r w:rsidR="00D13BBA" w:rsidRPr="000A6BA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="00D13BBA" w:rsidRPr="000A6B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13BBA" w:rsidRPr="000A6BA4">
              <w:rPr>
                <w:rFonts w:ascii="Times New Roman" w:hAnsi="Times New Roman" w:cs="Times New Roman"/>
                <w:sz w:val="24"/>
                <w:szCs w:val="24"/>
              </w:rPr>
              <w:t>«Ә</w:t>
            </w:r>
            <w:proofErr w:type="gramStart"/>
            <w:r w:rsidR="00D13BBA" w:rsidRPr="000A6BA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="00D13BBA" w:rsidRPr="000A6BA4">
              <w:rPr>
                <w:rFonts w:ascii="Times New Roman" w:hAnsi="Times New Roman" w:cs="Times New Roman"/>
                <w:sz w:val="24"/>
                <w:szCs w:val="24"/>
              </w:rPr>
              <w:t>и»</w:t>
            </w:r>
          </w:p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BBA" w:rsidRPr="00266EA7" w:rsidTr="00D13BBA">
        <w:trPr>
          <w:trHeight w:val="355"/>
        </w:trPr>
        <w:tc>
          <w:tcPr>
            <w:tcW w:w="850" w:type="dxa"/>
          </w:tcPr>
          <w:p w:rsidR="00D13BBA" w:rsidRPr="00834713" w:rsidRDefault="00834713" w:rsidP="0083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19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D13BBA" w:rsidRPr="000A6BA4" w:rsidRDefault="000056D9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Хаталар өстендә эш.Фигыл</w:t>
            </w:r>
            <w:proofErr w:type="spellStart"/>
            <w:r w:rsidRPr="000A6BA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ләрне кабатлау</w:t>
            </w:r>
            <w:r w:rsidR="00D13BBA" w:rsidRPr="000A6B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BBA" w:rsidRPr="00266EA7" w:rsidTr="00D13BBA">
        <w:trPr>
          <w:trHeight w:val="355"/>
        </w:trPr>
        <w:tc>
          <w:tcPr>
            <w:tcW w:w="10774" w:type="dxa"/>
            <w:gridSpan w:val="5"/>
          </w:tcPr>
          <w:p w:rsidR="00D13BBA" w:rsidRPr="000A6BA4" w:rsidRDefault="000056D9" w:rsidP="002513E1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A6BA4">
              <w:rPr>
                <w:rFonts w:ascii="Times New Roman" w:hAnsi="Times New Roman" w:cs="Times New Roman"/>
                <w:b/>
                <w:sz w:val="24"/>
                <w:szCs w:val="24"/>
              </w:rPr>
              <w:t>Аваз</w:t>
            </w:r>
            <w:proofErr w:type="spellEnd"/>
            <w:r w:rsidRPr="000A6B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A6BA4">
              <w:rPr>
                <w:rFonts w:ascii="Times New Roman" w:hAnsi="Times New Roman" w:cs="Times New Roman"/>
                <w:b/>
                <w:sz w:val="24"/>
                <w:szCs w:val="24"/>
              </w:rPr>
              <w:t>ияртемн</w:t>
            </w:r>
            <w:proofErr w:type="spellEnd"/>
            <w:r w:rsidRPr="000A6BA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ә</w:t>
            </w:r>
            <w:r w:rsidRPr="000A6BA4">
              <w:rPr>
                <w:rFonts w:ascii="Times New Roman" w:hAnsi="Times New Roman" w:cs="Times New Roman"/>
                <w:b/>
                <w:sz w:val="24"/>
                <w:szCs w:val="24"/>
              </w:rPr>
              <w:t>ре</w:t>
            </w:r>
            <w:r w:rsidR="00D13BBA" w:rsidRPr="000A6BA4">
              <w:rPr>
                <w:rFonts w:ascii="Times New Roman" w:hAnsi="Times New Roman" w:cs="Times New Roman"/>
                <w:b/>
                <w:sz w:val="24"/>
                <w:szCs w:val="24"/>
              </w:rPr>
              <w:t>. 3ч.</w:t>
            </w:r>
          </w:p>
        </w:tc>
      </w:tr>
      <w:tr w:rsidR="00D13BBA" w:rsidRPr="00266EA7" w:rsidTr="00D13BBA">
        <w:trPr>
          <w:trHeight w:val="367"/>
        </w:trPr>
        <w:tc>
          <w:tcPr>
            <w:tcW w:w="850" w:type="dxa"/>
            <w:tcBorders>
              <w:right w:val="single" w:sz="4" w:space="0" w:color="auto"/>
            </w:tcBorders>
          </w:tcPr>
          <w:p w:rsidR="00D13BBA" w:rsidRPr="00834713" w:rsidRDefault="00834713" w:rsidP="0083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left w:val="single" w:sz="4" w:space="0" w:color="auto"/>
            </w:tcBorders>
          </w:tcPr>
          <w:p w:rsidR="00D13BBA" w:rsidRPr="000A6BA4" w:rsidRDefault="000056D9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Аваз ияртемнәре турында  төшенчә</w:t>
            </w:r>
            <w:r w:rsidR="00D13BBA" w:rsidRPr="000A6B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BBA" w:rsidRPr="00266EA7" w:rsidTr="00D13BBA">
        <w:trPr>
          <w:trHeight w:val="367"/>
        </w:trPr>
        <w:tc>
          <w:tcPr>
            <w:tcW w:w="850" w:type="dxa"/>
            <w:tcBorders>
              <w:right w:val="single" w:sz="4" w:space="0" w:color="auto"/>
            </w:tcBorders>
          </w:tcPr>
          <w:p w:rsidR="00D13BBA" w:rsidRPr="00834713" w:rsidRDefault="00834713" w:rsidP="0083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left w:val="single" w:sz="4" w:space="0" w:color="auto"/>
            </w:tcBorders>
          </w:tcPr>
          <w:p w:rsidR="00D13BBA" w:rsidRPr="000A6BA4" w:rsidRDefault="000056D9" w:rsidP="00D13B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Аваз ияртемнәренең тематик яктан төрләре.</w:t>
            </w:r>
          </w:p>
        </w:tc>
        <w:tc>
          <w:tcPr>
            <w:tcW w:w="2552" w:type="dxa"/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BBA" w:rsidRPr="00266EA7" w:rsidTr="00D13BBA">
        <w:trPr>
          <w:trHeight w:val="367"/>
        </w:trPr>
        <w:tc>
          <w:tcPr>
            <w:tcW w:w="850" w:type="dxa"/>
            <w:tcBorders>
              <w:right w:val="single" w:sz="4" w:space="0" w:color="auto"/>
            </w:tcBorders>
          </w:tcPr>
          <w:p w:rsidR="00D13BBA" w:rsidRPr="00834713" w:rsidRDefault="00834713" w:rsidP="0083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left w:val="single" w:sz="4" w:space="0" w:color="auto"/>
            </w:tcBorders>
          </w:tcPr>
          <w:p w:rsidR="00D13BBA" w:rsidRPr="000A6BA4" w:rsidRDefault="000056D9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Аваз ияртемнәре нигезендә сүзләр ясалышы</w:t>
            </w:r>
            <w:r w:rsidR="00F84F84"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2552" w:type="dxa"/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BBA" w:rsidRPr="00266EA7" w:rsidTr="00D13BBA">
        <w:trPr>
          <w:trHeight w:val="367"/>
        </w:trPr>
        <w:tc>
          <w:tcPr>
            <w:tcW w:w="10774" w:type="dxa"/>
            <w:gridSpan w:val="5"/>
          </w:tcPr>
          <w:p w:rsidR="00D13BBA" w:rsidRPr="000A6BA4" w:rsidRDefault="00F84F84" w:rsidP="002513E1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6BA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Хәбәрлек сүзләр</w:t>
            </w:r>
            <w:r w:rsidR="00D13BBA" w:rsidRPr="000A6BA4">
              <w:rPr>
                <w:rFonts w:ascii="Times New Roman" w:hAnsi="Times New Roman" w:cs="Times New Roman"/>
                <w:b/>
                <w:sz w:val="24"/>
                <w:szCs w:val="24"/>
              </w:rPr>
              <w:t>.9+1ч.</w:t>
            </w:r>
          </w:p>
        </w:tc>
      </w:tr>
      <w:tr w:rsidR="00D13BBA" w:rsidRPr="00266EA7" w:rsidTr="002513E1"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D13BBA" w:rsidRPr="00834713" w:rsidRDefault="00834713" w:rsidP="0083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left w:val="single" w:sz="4" w:space="0" w:color="auto"/>
            </w:tcBorders>
          </w:tcPr>
          <w:p w:rsidR="00D13BBA" w:rsidRPr="000A6BA4" w:rsidRDefault="00F84F84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Хәбәрлек сүзләр</w:t>
            </w:r>
            <w:r w:rsidR="00D13BBA" w:rsidRPr="000A6B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BBA" w:rsidRPr="00266EA7" w:rsidTr="002513E1"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D13BBA" w:rsidRPr="000A6BA4" w:rsidRDefault="00834713" w:rsidP="00834713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left w:val="single" w:sz="4" w:space="0" w:color="auto"/>
            </w:tcBorders>
          </w:tcPr>
          <w:p w:rsidR="00D13BBA" w:rsidRPr="000A6BA4" w:rsidRDefault="006D42B5" w:rsidP="00D13BB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Бәйлекләр.Бәйлек (послеслог).</w:t>
            </w:r>
          </w:p>
        </w:tc>
        <w:tc>
          <w:tcPr>
            <w:tcW w:w="2552" w:type="dxa"/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BBA" w:rsidRPr="00266EA7" w:rsidTr="00D13BBA">
        <w:tc>
          <w:tcPr>
            <w:tcW w:w="850" w:type="dxa"/>
            <w:tcBorders>
              <w:right w:val="single" w:sz="4" w:space="0" w:color="auto"/>
            </w:tcBorders>
          </w:tcPr>
          <w:p w:rsidR="00D13BBA" w:rsidRPr="000A6BA4" w:rsidRDefault="00834713" w:rsidP="00834713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left w:val="single" w:sz="4" w:space="0" w:color="auto"/>
            </w:tcBorders>
          </w:tcPr>
          <w:p w:rsidR="00D13BBA" w:rsidRPr="000A6BA4" w:rsidRDefault="006D42B5" w:rsidP="00D13B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Бәйлек сүзләр.</w:t>
            </w:r>
          </w:p>
        </w:tc>
        <w:tc>
          <w:tcPr>
            <w:tcW w:w="2552" w:type="dxa"/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BBA" w:rsidRPr="00266EA7" w:rsidTr="00D13BBA">
        <w:tc>
          <w:tcPr>
            <w:tcW w:w="850" w:type="dxa"/>
            <w:tcBorders>
              <w:right w:val="single" w:sz="4" w:space="0" w:color="auto"/>
            </w:tcBorders>
          </w:tcPr>
          <w:p w:rsidR="00D13BBA" w:rsidRPr="000A6BA4" w:rsidRDefault="00834713" w:rsidP="00834713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left w:val="single" w:sz="4" w:space="0" w:color="auto"/>
            </w:tcBorders>
          </w:tcPr>
          <w:p w:rsidR="00D13BBA" w:rsidRPr="000A6BA4" w:rsidRDefault="006D42B5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Теркәгечләр (с</w:t>
            </w:r>
            <w:proofErr w:type="spellStart"/>
            <w:r w:rsidR="00D13BBA" w:rsidRPr="000A6BA4">
              <w:rPr>
                <w:rFonts w:ascii="Times New Roman" w:hAnsi="Times New Roman" w:cs="Times New Roman"/>
                <w:sz w:val="24"/>
                <w:szCs w:val="24"/>
              </w:rPr>
              <w:t>оюзы</w:t>
            </w:r>
            <w:proofErr w:type="spellEnd"/>
            <w:r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  <w:r w:rsidR="00D13BBA" w:rsidRPr="000A6B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BBA" w:rsidRPr="00266EA7" w:rsidTr="00D13BBA">
        <w:tc>
          <w:tcPr>
            <w:tcW w:w="850" w:type="dxa"/>
            <w:tcBorders>
              <w:right w:val="single" w:sz="4" w:space="0" w:color="auto"/>
            </w:tcBorders>
          </w:tcPr>
          <w:p w:rsidR="00D13BBA" w:rsidRPr="000A6BA4" w:rsidRDefault="00834713" w:rsidP="00834713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387" w:type="dxa"/>
            <w:tcBorders>
              <w:left w:val="single" w:sz="4" w:space="0" w:color="auto"/>
            </w:tcBorders>
          </w:tcPr>
          <w:p w:rsidR="00D13BBA" w:rsidRPr="000A6BA4" w:rsidRDefault="006D42B5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BA4">
              <w:rPr>
                <w:rFonts w:ascii="Times New Roman" w:hAnsi="Times New Roman" w:cs="Times New Roman"/>
                <w:sz w:val="24"/>
                <w:szCs w:val="24"/>
              </w:rPr>
              <w:t>Терк</w:t>
            </w:r>
            <w:r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proofErr w:type="spellStart"/>
            <w:r w:rsidRPr="000A6BA4">
              <w:rPr>
                <w:rFonts w:ascii="Times New Roman" w:hAnsi="Times New Roman" w:cs="Times New Roman"/>
                <w:sz w:val="24"/>
                <w:szCs w:val="24"/>
              </w:rPr>
              <w:t>гечл</w:t>
            </w:r>
            <w:proofErr w:type="spellEnd"/>
            <w:r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proofErr w:type="spellStart"/>
            <w:r w:rsidRPr="000A6BA4">
              <w:rPr>
                <w:rFonts w:ascii="Times New Roman" w:hAnsi="Times New Roman" w:cs="Times New Roman"/>
                <w:sz w:val="24"/>
                <w:szCs w:val="24"/>
              </w:rPr>
              <w:t>рне</w:t>
            </w:r>
            <w:proofErr w:type="spellEnd"/>
            <w:r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ң </w:t>
            </w:r>
            <w:r w:rsidRPr="000A6BA4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өмләдә кулланылышы</w:t>
            </w:r>
            <w:proofErr w:type="gramStart"/>
            <w:r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D13BBA" w:rsidRPr="000A6B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552" w:type="dxa"/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BBA" w:rsidRPr="00266EA7" w:rsidTr="00D13BBA">
        <w:tc>
          <w:tcPr>
            <w:tcW w:w="850" w:type="dxa"/>
          </w:tcPr>
          <w:p w:rsidR="00D13BBA" w:rsidRPr="00834713" w:rsidRDefault="00834713" w:rsidP="0083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28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387" w:type="dxa"/>
          </w:tcPr>
          <w:p w:rsidR="00D13BBA" w:rsidRPr="000A6BA4" w:rsidRDefault="006D42B5" w:rsidP="00D13B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Кисәкчә(частица)</w:t>
            </w:r>
            <w:r w:rsidR="00D13BBA" w:rsidRPr="000A6BA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BBA" w:rsidRPr="00266EA7" w:rsidTr="00D13BBA">
        <w:tc>
          <w:tcPr>
            <w:tcW w:w="850" w:type="dxa"/>
          </w:tcPr>
          <w:p w:rsidR="00D13BBA" w:rsidRPr="00834713" w:rsidRDefault="00834713" w:rsidP="0083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29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387" w:type="dxa"/>
          </w:tcPr>
          <w:p w:rsidR="00D13BBA" w:rsidRPr="000A6BA4" w:rsidRDefault="006D42B5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Кисәкчәләрнең дөрес язылышы.</w:t>
            </w:r>
            <w:r w:rsidR="00D13BBA" w:rsidRPr="000A6B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BBA" w:rsidRPr="00266EA7" w:rsidTr="00D13BBA">
        <w:tc>
          <w:tcPr>
            <w:tcW w:w="850" w:type="dxa"/>
          </w:tcPr>
          <w:p w:rsidR="00D13BBA" w:rsidRPr="00834713" w:rsidRDefault="00834713" w:rsidP="0083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30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387" w:type="dxa"/>
          </w:tcPr>
          <w:p w:rsidR="00D13BBA" w:rsidRPr="000A6BA4" w:rsidRDefault="00200F28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6BA4">
              <w:rPr>
                <w:rFonts w:ascii="Times New Roman" w:hAnsi="Times New Roman" w:cs="Times New Roman"/>
                <w:sz w:val="24"/>
                <w:szCs w:val="24"/>
              </w:rPr>
              <w:t>Ымлыклар</w:t>
            </w:r>
            <w:proofErr w:type="spellEnd"/>
            <w:r w:rsidRPr="000A6BA4">
              <w:rPr>
                <w:rFonts w:ascii="Times New Roman" w:hAnsi="Times New Roman" w:cs="Times New Roman"/>
                <w:sz w:val="24"/>
                <w:szCs w:val="24"/>
              </w:rPr>
              <w:t xml:space="preserve"> (междометия)</w:t>
            </w:r>
            <w:r w:rsidR="00D13BBA"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BBA" w:rsidRPr="00266EA7" w:rsidTr="00D13BBA">
        <w:tc>
          <w:tcPr>
            <w:tcW w:w="850" w:type="dxa"/>
          </w:tcPr>
          <w:p w:rsidR="00D13BBA" w:rsidRPr="00834713" w:rsidRDefault="00834713" w:rsidP="0083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31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tt-RU"/>
              </w:rPr>
            </w:pPr>
          </w:p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D13BBA" w:rsidRPr="000A6BA4" w:rsidRDefault="00200F28" w:rsidP="00D13B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6B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 </w:t>
            </w:r>
            <w:r w:rsidR="00D13BBA" w:rsidRPr="000A6B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диктант. </w:t>
            </w:r>
            <w:r w:rsidR="00D13BBA"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“Урманнарны саклагыз!”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BBA" w:rsidRPr="00266EA7" w:rsidTr="00D13BBA">
        <w:tc>
          <w:tcPr>
            <w:tcW w:w="850" w:type="dxa"/>
          </w:tcPr>
          <w:p w:rsidR="00D13BBA" w:rsidRPr="00834713" w:rsidRDefault="00834713" w:rsidP="0083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32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387" w:type="dxa"/>
          </w:tcPr>
          <w:p w:rsidR="00D13BBA" w:rsidRPr="000A6BA4" w:rsidRDefault="00200F28" w:rsidP="000D6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6BA4">
              <w:rPr>
                <w:rFonts w:ascii="Times New Roman" w:hAnsi="Times New Roman" w:cs="Times New Roman"/>
                <w:sz w:val="24"/>
                <w:szCs w:val="24"/>
              </w:rPr>
              <w:t>Хаталар</w:t>
            </w:r>
            <w:proofErr w:type="spellEnd"/>
            <w:r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өстендә эш</w:t>
            </w:r>
            <w:r w:rsidRPr="000A6BA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Ымлыкларның </w:t>
            </w:r>
            <w:r w:rsidR="000D6670"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сәнгат</w:t>
            </w:r>
            <w:proofErr w:type="spellStart"/>
            <w:r w:rsidR="000D6670" w:rsidRPr="000A6BA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="000D6670"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ле </w:t>
            </w:r>
            <w:r w:rsidRPr="000A6BA4">
              <w:rPr>
                <w:rFonts w:ascii="Times New Roman" w:hAnsi="Times New Roman" w:cs="Times New Roman"/>
                <w:sz w:val="24"/>
                <w:szCs w:val="24"/>
              </w:rPr>
              <w:t>литератур</w:t>
            </w:r>
            <w:r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адагы роле</w:t>
            </w:r>
            <w:r w:rsidR="00D13BBA" w:rsidRPr="000A6B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BBA" w:rsidRPr="00266EA7" w:rsidTr="00D13BBA">
        <w:tc>
          <w:tcPr>
            <w:tcW w:w="10774" w:type="dxa"/>
            <w:gridSpan w:val="5"/>
          </w:tcPr>
          <w:p w:rsidR="00D13BBA" w:rsidRPr="000A6BA4" w:rsidRDefault="00200F28" w:rsidP="002513E1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A6BA4">
              <w:rPr>
                <w:rFonts w:ascii="Times New Roman" w:hAnsi="Times New Roman" w:cs="Times New Roman"/>
                <w:b/>
                <w:sz w:val="24"/>
                <w:szCs w:val="24"/>
              </w:rPr>
              <w:t>Модаль</w:t>
            </w:r>
            <w:proofErr w:type="spellEnd"/>
            <w:r w:rsidRPr="000A6BA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сүзләр</w:t>
            </w:r>
            <w:r w:rsidR="00D13BBA" w:rsidRPr="000A6BA4">
              <w:rPr>
                <w:rFonts w:ascii="Times New Roman" w:hAnsi="Times New Roman" w:cs="Times New Roman"/>
                <w:b/>
                <w:sz w:val="24"/>
                <w:szCs w:val="24"/>
              </w:rPr>
              <w:t>. 3ч</w:t>
            </w:r>
          </w:p>
        </w:tc>
      </w:tr>
      <w:tr w:rsidR="00D13BBA" w:rsidRPr="00266EA7" w:rsidTr="00D13BBA">
        <w:tc>
          <w:tcPr>
            <w:tcW w:w="850" w:type="dxa"/>
          </w:tcPr>
          <w:p w:rsidR="00D13BBA" w:rsidRPr="00834713" w:rsidRDefault="00834713" w:rsidP="0083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33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387" w:type="dxa"/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0A6BA4">
              <w:rPr>
                <w:rFonts w:ascii="Times New Roman" w:hAnsi="Times New Roman" w:cs="Times New Roman"/>
                <w:sz w:val="24"/>
                <w:szCs w:val="24"/>
              </w:rPr>
              <w:t>Модаль</w:t>
            </w:r>
            <w:proofErr w:type="spellEnd"/>
            <w:r w:rsidR="00200F28"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сүзлә</w:t>
            </w:r>
            <w:proofErr w:type="gramStart"/>
            <w:r w:rsidR="00200F28"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</w:t>
            </w:r>
            <w:proofErr w:type="gramEnd"/>
            <w:r w:rsidR="00200F28"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турында төшенчә.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BBA" w:rsidRPr="00266EA7" w:rsidTr="002513E1">
        <w:tc>
          <w:tcPr>
            <w:tcW w:w="850" w:type="dxa"/>
            <w:tcBorders>
              <w:bottom w:val="single" w:sz="4" w:space="0" w:color="auto"/>
            </w:tcBorders>
          </w:tcPr>
          <w:p w:rsidR="00D13BBA" w:rsidRPr="000A6BA4" w:rsidRDefault="00834713" w:rsidP="00834713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0A6BA4">
              <w:rPr>
                <w:rFonts w:ascii="Times New Roman" w:hAnsi="Times New Roman" w:cs="Times New Roman"/>
                <w:sz w:val="24"/>
                <w:szCs w:val="24"/>
              </w:rPr>
              <w:t>Модаль</w:t>
            </w:r>
            <w:proofErr w:type="spellEnd"/>
            <w:r w:rsidR="000D6670"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сүзләрнең сөйләмдә.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BBA" w:rsidRPr="00266EA7" w:rsidTr="002513E1">
        <w:tc>
          <w:tcPr>
            <w:tcW w:w="850" w:type="dxa"/>
            <w:tcBorders>
              <w:top w:val="single" w:sz="4" w:space="0" w:color="auto"/>
            </w:tcBorders>
          </w:tcPr>
          <w:p w:rsidR="00D13BBA" w:rsidRPr="000A6BA4" w:rsidRDefault="00F84F84" w:rsidP="00834713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D13BBA" w:rsidRPr="000A6BA4" w:rsidRDefault="000D6670" w:rsidP="000D667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0A6BA4">
              <w:rPr>
                <w:rFonts w:ascii="Times New Roman" w:hAnsi="Times New Roman" w:cs="Times New Roman"/>
                <w:sz w:val="24"/>
                <w:szCs w:val="24"/>
              </w:rPr>
              <w:t>Модаль</w:t>
            </w:r>
            <w:proofErr w:type="spellEnd"/>
            <w:r w:rsidR="000A6B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сүзләрнең сәнгат</w:t>
            </w:r>
            <w:proofErr w:type="spellStart"/>
            <w:r w:rsidRPr="000A6BA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</w:t>
            </w:r>
            <w:r w:rsid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0A6BA4">
              <w:rPr>
                <w:rFonts w:ascii="Times New Roman" w:hAnsi="Times New Roman" w:cs="Times New Roman"/>
                <w:sz w:val="24"/>
                <w:szCs w:val="24"/>
              </w:rPr>
              <w:t>литератур</w:t>
            </w:r>
            <w:r w:rsidRPr="000A6BA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адагы  роле</w:t>
            </w:r>
            <w:r w:rsidRPr="000A6B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D13BBA" w:rsidRPr="000A6BA4" w:rsidRDefault="00D13BBA" w:rsidP="00D1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  <w:bookmarkEnd w:id="1"/>
    </w:tbl>
    <w:p w:rsidR="002513E1" w:rsidRDefault="002513E1" w:rsidP="009003FD">
      <w:pPr>
        <w:tabs>
          <w:tab w:val="left" w:pos="180"/>
        </w:tabs>
        <w:spacing w:after="0" w:line="240" w:lineRule="auto"/>
        <w:ind w:left="540" w:right="54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003FD" w:rsidRPr="009003FD" w:rsidRDefault="009003FD" w:rsidP="009003F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sectPr w:rsidR="009003FD" w:rsidRPr="009003FD" w:rsidSect="00266EA7">
      <w:footerReference w:type="default" r:id="rId8"/>
      <w:pgSz w:w="11906" w:h="16838"/>
      <w:pgMar w:top="567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1D38" w:rsidRDefault="00FC1D38" w:rsidP="00266EA7">
      <w:pPr>
        <w:spacing w:after="0" w:line="240" w:lineRule="auto"/>
      </w:pPr>
      <w:r>
        <w:separator/>
      </w:r>
    </w:p>
  </w:endnote>
  <w:endnote w:type="continuationSeparator" w:id="1">
    <w:p w:rsidR="00FC1D38" w:rsidRDefault="00FC1D38" w:rsidP="00266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66369"/>
      <w:docPartObj>
        <w:docPartGallery w:val="Page Numbers (Bottom of Page)"/>
        <w:docPartUnique/>
      </w:docPartObj>
    </w:sdtPr>
    <w:sdtContent>
      <w:p w:rsidR="000A6BA4" w:rsidRDefault="00935173">
        <w:pPr>
          <w:pStyle w:val="a7"/>
          <w:jc w:val="right"/>
        </w:pPr>
        <w:r>
          <w:rPr>
            <w:noProof/>
          </w:rPr>
          <w:fldChar w:fldCharType="begin"/>
        </w:r>
        <w:r w:rsidR="000A6BA4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1642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A6BA4" w:rsidRDefault="000A6BA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1D38" w:rsidRDefault="00FC1D38" w:rsidP="00266EA7">
      <w:pPr>
        <w:spacing w:after="0" w:line="240" w:lineRule="auto"/>
      </w:pPr>
      <w:r>
        <w:separator/>
      </w:r>
    </w:p>
  </w:footnote>
  <w:footnote w:type="continuationSeparator" w:id="1">
    <w:p w:rsidR="00FC1D38" w:rsidRDefault="00FC1D38" w:rsidP="00266E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149FE"/>
    <w:multiLevelType w:val="hybridMultilevel"/>
    <w:tmpl w:val="ABE05454"/>
    <w:lvl w:ilvl="0" w:tplc="EFFC5332">
      <w:start w:val="1"/>
      <w:numFmt w:val="decimal"/>
      <w:lvlText w:val="8-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8426E"/>
    <w:multiLevelType w:val="hybridMultilevel"/>
    <w:tmpl w:val="A6547F5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AA6F36"/>
    <w:multiLevelType w:val="hybridMultilevel"/>
    <w:tmpl w:val="E3385C78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B5E6773"/>
    <w:multiLevelType w:val="hybridMultilevel"/>
    <w:tmpl w:val="407A05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4">
    <w:nsid w:val="30F8581A"/>
    <w:multiLevelType w:val="hybridMultilevel"/>
    <w:tmpl w:val="43F8EC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6A2637"/>
    <w:multiLevelType w:val="hybridMultilevel"/>
    <w:tmpl w:val="F384BDA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E3022A"/>
    <w:rsid w:val="000056D9"/>
    <w:rsid w:val="0009493F"/>
    <w:rsid w:val="00094EED"/>
    <w:rsid w:val="0009660E"/>
    <w:rsid w:val="000A6BA4"/>
    <w:rsid w:val="000C1BB3"/>
    <w:rsid w:val="000D5B53"/>
    <w:rsid w:val="000D6670"/>
    <w:rsid w:val="000F11A5"/>
    <w:rsid w:val="000F2C94"/>
    <w:rsid w:val="001266BE"/>
    <w:rsid w:val="0015322D"/>
    <w:rsid w:val="0016109C"/>
    <w:rsid w:val="001A67D8"/>
    <w:rsid w:val="00200F28"/>
    <w:rsid w:val="002341D1"/>
    <w:rsid w:val="00245B93"/>
    <w:rsid w:val="002513E1"/>
    <w:rsid w:val="00254A97"/>
    <w:rsid w:val="00266EA7"/>
    <w:rsid w:val="00384515"/>
    <w:rsid w:val="00416428"/>
    <w:rsid w:val="00442391"/>
    <w:rsid w:val="00492766"/>
    <w:rsid w:val="00584D96"/>
    <w:rsid w:val="005B45A7"/>
    <w:rsid w:val="005C4496"/>
    <w:rsid w:val="006D42B5"/>
    <w:rsid w:val="0074121A"/>
    <w:rsid w:val="00756C7B"/>
    <w:rsid w:val="007C3286"/>
    <w:rsid w:val="0080676E"/>
    <w:rsid w:val="00834713"/>
    <w:rsid w:val="008A4C97"/>
    <w:rsid w:val="008A6D2F"/>
    <w:rsid w:val="008C3093"/>
    <w:rsid w:val="009003FD"/>
    <w:rsid w:val="00935173"/>
    <w:rsid w:val="00941A26"/>
    <w:rsid w:val="00AD147A"/>
    <w:rsid w:val="00AD409F"/>
    <w:rsid w:val="00B0092C"/>
    <w:rsid w:val="00B543A6"/>
    <w:rsid w:val="00B72747"/>
    <w:rsid w:val="00B97173"/>
    <w:rsid w:val="00BB61D9"/>
    <w:rsid w:val="00CC61E3"/>
    <w:rsid w:val="00D13BBA"/>
    <w:rsid w:val="00D67F2D"/>
    <w:rsid w:val="00DD7F49"/>
    <w:rsid w:val="00E3022A"/>
    <w:rsid w:val="00E362D4"/>
    <w:rsid w:val="00E635A9"/>
    <w:rsid w:val="00E75B57"/>
    <w:rsid w:val="00E85CCE"/>
    <w:rsid w:val="00EA40F0"/>
    <w:rsid w:val="00F37CF9"/>
    <w:rsid w:val="00F84F84"/>
    <w:rsid w:val="00FC1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0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022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3022A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266E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66EA7"/>
  </w:style>
  <w:style w:type="paragraph" w:styleId="a7">
    <w:name w:val="footer"/>
    <w:basedOn w:val="a"/>
    <w:link w:val="a8"/>
    <w:uiPriority w:val="99"/>
    <w:unhideWhenUsed/>
    <w:rsid w:val="00266E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6E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591CE-FCC5-4CFD-B44C-A7038B53A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261</Words>
  <Characters>1488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Урманнарнысаклагыз!</vt:lpstr>
    </vt:vector>
  </TitlesOfParts>
  <Company>SPecialiST RePack</Company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2019-09-29T13:50:00Z</cp:lastPrinted>
  <dcterms:created xsi:type="dcterms:W3CDTF">2020-09-29T09:06:00Z</dcterms:created>
  <dcterms:modified xsi:type="dcterms:W3CDTF">2020-09-29T09:27:00Z</dcterms:modified>
</cp:coreProperties>
</file>